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2F" w:rsidRPr="009B292F" w:rsidRDefault="009B292F" w:rsidP="003D55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B292F">
        <w:rPr>
          <w:rFonts w:ascii="Times New Roman" w:hAnsi="Times New Roman" w:cs="Times New Roman"/>
          <w:b/>
          <w:i/>
          <w:sz w:val="28"/>
          <w:szCs w:val="28"/>
          <w:u w:val="single"/>
        </w:rPr>
        <w:t>БУКЛЕТ ДЛЯ РОДИТЕЛЕЙ «Превратим  отходы в доходы»</w:t>
      </w:r>
    </w:p>
    <w:p w:rsidR="00782B06" w:rsidRDefault="00782B06" w:rsidP="003D55AD">
      <w:pPr>
        <w:jc w:val="center"/>
        <w:rPr>
          <w:rFonts w:ascii="Times New Roman" w:hAnsi="Times New Roman" w:cs="Times New Roman"/>
          <w:sz w:val="28"/>
          <w:szCs w:val="28"/>
        </w:rPr>
      </w:pPr>
      <w:r w:rsidRPr="00782B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3840" cy="1995085"/>
            <wp:effectExtent l="19050" t="0" r="0" b="0"/>
            <wp:docPr id="3" name="Рисунок 7" descr="https://kakpostroit.su/wp-content/uploads/2019/08/post_5d665e48b624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kpostroit.su/wp-content/uploads/2019/08/post_5d665e48b624d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9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6" w:rsidRPr="00767B76" w:rsidRDefault="00782B06" w:rsidP="003D55A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67B76">
        <w:rPr>
          <w:rFonts w:ascii="Times New Roman" w:hAnsi="Times New Roman" w:cs="Times New Roman"/>
          <w:color w:val="FF0000"/>
          <w:sz w:val="28"/>
          <w:szCs w:val="28"/>
        </w:rPr>
        <w:t>БЕЗ БУМАЖЕК, БУТЫЛОК</w:t>
      </w:r>
      <w:proofErr w:type="gramStart"/>
      <w:r w:rsidRPr="00767B76">
        <w:rPr>
          <w:rFonts w:ascii="Times New Roman" w:hAnsi="Times New Roman" w:cs="Times New Roman"/>
          <w:color w:val="FF0000"/>
          <w:sz w:val="28"/>
          <w:szCs w:val="28"/>
        </w:rPr>
        <w:t xml:space="preserve"> ,</w:t>
      </w:r>
      <w:proofErr w:type="gramEnd"/>
      <w:r w:rsidRPr="00767B76">
        <w:rPr>
          <w:rFonts w:ascii="Times New Roman" w:hAnsi="Times New Roman" w:cs="Times New Roman"/>
          <w:color w:val="FF0000"/>
          <w:sz w:val="28"/>
          <w:szCs w:val="28"/>
        </w:rPr>
        <w:t xml:space="preserve"> ЖЕСТЯНОК, БЫЛО Б БОЛЬШЕ КРАСИВЫХ ПОЛЯНОК.</w:t>
      </w:r>
    </w:p>
    <w:p w:rsidR="003D55AD" w:rsidRDefault="00782B06" w:rsidP="009B29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1850094"/>
            <wp:effectExtent l="19050" t="0" r="0" b="0"/>
            <wp:docPr id="1" name="Рисунок 1" descr="https://avatars.mds.yandex.net/i?id=51bf021d36e376dd6effcfe4af37de72-550002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1bf021d36e376dd6effcfe4af37de72-550002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92F" w:rsidRPr="009B292F" w:rsidRDefault="009B292F" w:rsidP="009B29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B06" w:rsidRPr="003D55AD" w:rsidRDefault="003D55AD" w:rsidP="003D55AD">
      <w:pPr>
        <w:jc w:val="both"/>
        <w:rPr>
          <w:rFonts w:ascii="Times New Roman" w:hAnsi="Times New Roman" w:cs="Times New Roman"/>
          <w:sz w:val="24"/>
          <w:szCs w:val="24"/>
        </w:rPr>
      </w:pPr>
      <w:r w:rsidRPr="003D55A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Невозможно сосчитать сколько мусора мы производим. Числинность населения постоянно растет, увеличивается и количество отходов, при этом мало, что </w:t>
      </w:r>
      <w:r w:rsidRPr="003D55A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происходит с ними на свалке – как они влияют на людей, почву, воду, воздух.</w:t>
      </w:r>
    </w:p>
    <w:p w:rsidR="003D55AD" w:rsidRPr="00767B76" w:rsidRDefault="0095221C" w:rsidP="00782B0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67B76">
        <w:rPr>
          <w:rFonts w:ascii="Times New Roman" w:hAnsi="Times New Roman" w:cs="Times New Roman"/>
          <w:color w:val="FF0000"/>
          <w:sz w:val="28"/>
          <w:szCs w:val="28"/>
        </w:rPr>
        <w:t xml:space="preserve">Один </w:t>
      </w:r>
      <w:r w:rsidR="00676D88" w:rsidRPr="00767B76">
        <w:rPr>
          <w:rFonts w:ascii="Times New Roman" w:hAnsi="Times New Roman" w:cs="Times New Roman"/>
          <w:color w:val="FF0000"/>
          <w:sz w:val="28"/>
          <w:szCs w:val="28"/>
        </w:rPr>
        <w:t xml:space="preserve"> из способов использования отходов – СОЗДАНИЕ ПОДЕЛОК.</w:t>
      </w:r>
    </w:p>
    <w:p w:rsidR="00782B06" w:rsidRDefault="00782B06" w:rsidP="00782B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2087880"/>
            <wp:effectExtent l="19050" t="0" r="0" b="0"/>
            <wp:docPr id="4" name="Рисунок 4" descr="https://sdelatlegko.ru/wp-content/uploads/2018/05/Podelki-iz-othodov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delatlegko.ru/wp-content/uploads/2018/05/Podelki-iz-othodov-6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6" w:rsidRPr="00767B76" w:rsidRDefault="0050026D" w:rsidP="00782B0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67B76">
        <w:rPr>
          <w:rFonts w:ascii="Times New Roman" w:hAnsi="Times New Roman" w:cs="Times New Roman"/>
          <w:color w:val="FF0000"/>
          <w:sz w:val="28"/>
          <w:szCs w:val="28"/>
        </w:rPr>
        <w:t>ЗНАЧЕНИЕ ВТОРИЧНОЙ ПЕРЕРАБОТКИ!</w:t>
      </w:r>
    </w:p>
    <w:p w:rsidR="0050026D" w:rsidRPr="0050026D" w:rsidRDefault="0050026D" w:rsidP="00782B0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26D">
        <w:rPr>
          <w:rFonts w:ascii="Times New Roman" w:hAnsi="Times New Roman" w:cs="Times New Roman"/>
          <w:sz w:val="24"/>
          <w:szCs w:val="24"/>
        </w:rPr>
        <w:t>Во- первых</w:t>
      </w:r>
      <w:proofErr w:type="gramStart"/>
      <w:r w:rsidRPr="005002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0026D">
        <w:rPr>
          <w:rFonts w:ascii="Times New Roman" w:hAnsi="Times New Roman" w:cs="Times New Roman"/>
          <w:sz w:val="24"/>
          <w:szCs w:val="24"/>
        </w:rPr>
        <w:t xml:space="preserve"> ресурсы многих материалов на Земле ограничены и не могут быть восполнены в сроки, сопоставимы со временем существования человеческой цивилизации. </w:t>
      </w:r>
    </w:p>
    <w:p w:rsidR="00782B06" w:rsidRPr="00723870" w:rsidRDefault="00723870" w:rsidP="00782B0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870">
        <w:rPr>
          <w:rFonts w:ascii="Times New Roman" w:hAnsi="Times New Roman" w:cs="Times New Roman"/>
          <w:sz w:val="24"/>
          <w:szCs w:val="24"/>
        </w:rPr>
        <w:t>Во – вторых</w:t>
      </w:r>
      <w:proofErr w:type="gramStart"/>
      <w:r w:rsidRPr="007238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3870">
        <w:rPr>
          <w:rFonts w:ascii="Times New Roman" w:hAnsi="Times New Roman" w:cs="Times New Roman"/>
          <w:sz w:val="24"/>
          <w:szCs w:val="24"/>
        </w:rPr>
        <w:t xml:space="preserve"> попав в окружающую среду, материалы обычно становятся загрязнителями.</w:t>
      </w:r>
    </w:p>
    <w:p w:rsidR="00723870" w:rsidRDefault="00723870" w:rsidP="00782B0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870">
        <w:rPr>
          <w:rFonts w:ascii="Times New Roman" w:hAnsi="Times New Roman" w:cs="Times New Roman"/>
          <w:sz w:val="24"/>
          <w:szCs w:val="24"/>
        </w:rPr>
        <w:t xml:space="preserve">В – третьих, отходы и закончившие свой жизненный путь цикл изделия часто (но не всегда) являются более дешевым </w:t>
      </w:r>
      <w:r w:rsidRPr="00723870">
        <w:rPr>
          <w:rFonts w:ascii="Times New Roman" w:hAnsi="Times New Roman" w:cs="Times New Roman"/>
          <w:sz w:val="24"/>
          <w:szCs w:val="24"/>
        </w:rPr>
        <w:lastRenderedPageBreak/>
        <w:t>источником многих веществ и материалов, чем источники природные.</w:t>
      </w:r>
    </w:p>
    <w:p w:rsidR="00767B76" w:rsidRDefault="00767B76" w:rsidP="00782B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67B76">
        <w:rPr>
          <w:rFonts w:ascii="Times New Roman" w:hAnsi="Times New Roman" w:cs="Times New Roman"/>
          <w:color w:val="FF0000"/>
          <w:sz w:val="24"/>
          <w:szCs w:val="24"/>
        </w:rPr>
        <w:t>УЧИСЬ ВЫБРАСЫВАТЬ МУСОР ПРАВИЛЬНО!!!</w:t>
      </w:r>
    </w:p>
    <w:p w:rsid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83840" cy="1461516"/>
            <wp:effectExtent l="19050" t="0" r="0" b="0"/>
            <wp:docPr id="6" name="Рисунок 4" descr="https://static.tildacdn.com/tild3863-6333-4435-a230-336365316436/55546e75-43e6-4f97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tild3863-6333-4435-a230-336365316436/55546e75-43e6-4f97-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46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ОНИ ХОТЯТ ЖИТЬ!!!</w:t>
      </w:r>
    </w:p>
    <w:p w:rsid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83840" cy="1774698"/>
            <wp:effectExtent l="19050" t="0" r="0" b="0"/>
            <wp:docPr id="7" name="Рисунок 7" descr="https://st4.depositphotos.com/17601084/20147/v/1600/depositphotos_201473262-stock-illustration-ocean-water-pollution-garbage-wa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4.depositphotos.com/17601084/20147/v/1600/depositphotos_201473262-stock-illustration-ocean-water-pollution-garbage-was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7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Человек в ответе за ЭКОЛОГИЧЕСКУЮ СИТУАЦИЮ НА ЗЕМЛЕ!!!</w:t>
      </w:r>
    </w:p>
    <w:p w:rsidR="00767B76" w:rsidRPr="00767B76" w:rsidRDefault="00767B76" w:rsidP="00782B0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БЕРЕГИ ПРИРОДУ!!!</w:t>
      </w:r>
    </w:p>
    <w:sectPr w:rsidR="00767B76" w:rsidRPr="00767B76" w:rsidSect="00782B06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2B06"/>
    <w:rsid w:val="0033055B"/>
    <w:rsid w:val="003D55AD"/>
    <w:rsid w:val="0050026D"/>
    <w:rsid w:val="00676D88"/>
    <w:rsid w:val="00715108"/>
    <w:rsid w:val="00723870"/>
    <w:rsid w:val="00767B76"/>
    <w:rsid w:val="00782B06"/>
    <w:rsid w:val="007D056E"/>
    <w:rsid w:val="0095221C"/>
    <w:rsid w:val="00972ECC"/>
    <w:rsid w:val="009B292F"/>
    <w:rsid w:val="00B72870"/>
    <w:rsid w:val="00E9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Benq71</dc:creator>
  <cp:lastModifiedBy>Benq71</cp:lastModifiedBy>
  <cp:revision>7</cp:revision>
  <dcterms:created xsi:type="dcterms:W3CDTF">2022-02-19T18:35:00Z</dcterms:created>
  <dcterms:modified xsi:type="dcterms:W3CDTF">2022-02-19T21:14:00Z</dcterms:modified>
</cp:coreProperties>
</file>